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D3" w:rsidRDefault="00CA40D3" w:rsidP="00CA4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МОРОЗОВСКОГО СЕЛЬСОВЕТА ИСКИТИМСКОГО РАЙОНА НОВОСИБИРСКОЙ ОБЛАСТИ</w:t>
      </w:r>
    </w:p>
    <w:p w:rsidR="00CA40D3" w:rsidRPr="00580FC5" w:rsidRDefault="00CA40D3" w:rsidP="00CA4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FC5"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CA40D3" w:rsidRPr="00580FC5" w:rsidRDefault="00CA40D3" w:rsidP="00CA4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0D3" w:rsidRPr="00580FC5" w:rsidRDefault="00CA40D3" w:rsidP="00CA4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F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40D3" w:rsidRPr="00580FC5" w:rsidRDefault="0011225F" w:rsidP="00CA4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одиннадцатой сессии</w:t>
      </w:r>
    </w:p>
    <w:p w:rsidR="00CA40D3" w:rsidRPr="009251F7" w:rsidRDefault="00CA40D3" w:rsidP="00CA40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40D3" w:rsidRDefault="00CA40D3" w:rsidP="00CA4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1225F">
        <w:rPr>
          <w:rFonts w:ascii="Times New Roman" w:hAnsi="Times New Roman" w:cs="Times New Roman"/>
          <w:sz w:val="28"/>
          <w:szCs w:val="28"/>
        </w:rPr>
        <w:t xml:space="preserve"> 19 апреля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25F">
        <w:rPr>
          <w:rFonts w:ascii="Times New Roman" w:hAnsi="Times New Roman" w:cs="Times New Roman"/>
          <w:sz w:val="28"/>
          <w:szCs w:val="28"/>
        </w:rPr>
        <w:t xml:space="preserve">2017 года                 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1225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1225F">
        <w:rPr>
          <w:rFonts w:ascii="Times New Roman" w:hAnsi="Times New Roman" w:cs="Times New Roman"/>
          <w:sz w:val="28"/>
          <w:szCs w:val="28"/>
        </w:rPr>
        <w:t>50</w:t>
      </w:r>
    </w:p>
    <w:p w:rsidR="00CA40D3" w:rsidRDefault="00CA40D3" w:rsidP="00CA4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0D3" w:rsidRDefault="00CA40D3" w:rsidP="00CA4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0D3" w:rsidRDefault="00CA40D3" w:rsidP="00CA4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Морозовского сельсовета Искитимского района Новосибирской области от 31.01.2014 №107 "Об определении налоговых ставок, порядка и сроков уплаты земельного налога на территории Морозовского сельсовета"</w:t>
      </w:r>
    </w:p>
    <w:p w:rsidR="00CA40D3" w:rsidRDefault="00CA40D3" w:rsidP="00CA4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0D3" w:rsidRDefault="00CA40D3" w:rsidP="00CA4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0D3" w:rsidRDefault="00CA40D3" w:rsidP="00CA4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Совет депутатов Морозовского сельсовета Искитимского района Новосибирской области </w:t>
      </w:r>
    </w:p>
    <w:p w:rsidR="00CA40D3" w:rsidRPr="00CA40D3" w:rsidRDefault="00CA40D3" w:rsidP="00CA40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0D3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CA40D3" w:rsidRDefault="00CA40D3" w:rsidP="00CA40D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Морозовского сельсовета Искитимского района Новосибирской области от 31.01.2014 №107 "Об определении налоговых ставок, порядка и сроков уплаты земельного налога на территории Морозовского сельсовета" следующие изменения:</w:t>
      </w:r>
    </w:p>
    <w:p w:rsidR="00541022" w:rsidRPr="0011225F" w:rsidRDefault="00541022" w:rsidP="00541022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25F">
        <w:rPr>
          <w:rFonts w:ascii="Times New Roman" w:hAnsi="Times New Roman" w:cs="Times New Roman"/>
          <w:sz w:val="28"/>
          <w:szCs w:val="28"/>
        </w:rPr>
        <w:t>В пункте 2.1. слова "и физические лица, являющиеся индивидуальными предпринимателями</w:t>
      </w:r>
      <w:proofErr w:type="gramStart"/>
      <w:r w:rsidRPr="0011225F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11225F">
        <w:rPr>
          <w:rFonts w:ascii="Times New Roman" w:hAnsi="Times New Roman" w:cs="Times New Roman"/>
          <w:sz w:val="28"/>
          <w:szCs w:val="28"/>
        </w:rPr>
        <w:t xml:space="preserve">  -исключить.</w:t>
      </w:r>
    </w:p>
    <w:p w:rsidR="00CA40D3" w:rsidRDefault="00CA40D3" w:rsidP="00CA40D3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2.3. – исключить. </w:t>
      </w:r>
    </w:p>
    <w:p w:rsidR="0011225F" w:rsidRPr="0011225F" w:rsidRDefault="0011225F" w:rsidP="001122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5F">
        <w:rPr>
          <w:rFonts w:ascii="Times New Roman" w:hAnsi="Times New Roman" w:cs="Times New Roman"/>
          <w:sz w:val="28"/>
          <w:szCs w:val="28"/>
        </w:rPr>
        <w:t xml:space="preserve">Опубликовать настоящие решение в печатном издании «Знаменка» и на официальном сайте администрации Морозовского сельсовета </w:t>
      </w:r>
      <w:proofErr w:type="spellStart"/>
      <w:r w:rsidRPr="0011225F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11225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– morozovo.nso.ru</w:t>
      </w:r>
    </w:p>
    <w:p w:rsidR="00CA40D3" w:rsidRDefault="00CA40D3" w:rsidP="00CA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0D3" w:rsidRDefault="00CA40D3" w:rsidP="00CA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0D3" w:rsidRDefault="00CA40D3" w:rsidP="00CA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CA40D3" w:rsidRDefault="00CA40D3" w:rsidP="00CA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Морозовского сельсовета </w:t>
      </w:r>
    </w:p>
    <w:p w:rsidR="00CA40D3" w:rsidRDefault="00CA40D3" w:rsidP="00CA40D3">
      <w:r>
        <w:rPr>
          <w:rFonts w:ascii="Times New Roman" w:hAnsi="Times New Roman" w:cs="Times New Roman"/>
          <w:sz w:val="28"/>
          <w:szCs w:val="28"/>
        </w:rPr>
        <w:t xml:space="preserve">Искитимского района Новосибирской области                           Л.Е. Горбунова </w:t>
      </w:r>
    </w:p>
    <w:p w:rsidR="00CA40D3" w:rsidRPr="00BB14B2" w:rsidRDefault="0011225F" w:rsidP="00CA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0D3" w:rsidRPr="00BB14B2" w:rsidRDefault="00CA40D3" w:rsidP="00CA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4B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Морозовского </w:t>
      </w:r>
      <w:r w:rsidRPr="00BB14B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CA40D3" w:rsidRDefault="00CA40D3" w:rsidP="00CA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14B2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BB14B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11225F">
        <w:rPr>
          <w:rFonts w:ascii="Times New Roman" w:eastAsia="Times New Roman" w:hAnsi="Times New Roman" w:cs="Times New Roman"/>
          <w:sz w:val="28"/>
          <w:szCs w:val="28"/>
        </w:rPr>
        <w:t xml:space="preserve">П.И. </w:t>
      </w:r>
      <w:proofErr w:type="spellStart"/>
      <w:r w:rsidR="0011225F">
        <w:rPr>
          <w:rFonts w:ascii="Times New Roman" w:eastAsia="Times New Roman" w:hAnsi="Times New Roman" w:cs="Times New Roman"/>
          <w:sz w:val="28"/>
          <w:szCs w:val="28"/>
        </w:rPr>
        <w:t>Бала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шев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40D3" w:rsidRPr="00BB14B2" w:rsidRDefault="00CA40D3" w:rsidP="00CA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0D3" w:rsidRDefault="00CA40D3" w:rsidP="00CA4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0D3" w:rsidRDefault="00CA40D3" w:rsidP="00CA4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134" w:rsidRDefault="002C0134"/>
    <w:sectPr w:rsidR="002C0134" w:rsidSect="0011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73C73"/>
    <w:multiLevelType w:val="multilevel"/>
    <w:tmpl w:val="865E33E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7736FBD"/>
    <w:multiLevelType w:val="multilevel"/>
    <w:tmpl w:val="D50CBF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546E34F8"/>
    <w:multiLevelType w:val="hybridMultilevel"/>
    <w:tmpl w:val="3D86BBC2"/>
    <w:lvl w:ilvl="0" w:tplc="ADFE8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40D3"/>
    <w:rsid w:val="00110446"/>
    <w:rsid w:val="0011225F"/>
    <w:rsid w:val="002C0134"/>
    <w:rsid w:val="003B4F87"/>
    <w:rsid w:val="00541022"/>
    <w:rsid w:val="00CA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C7372-AA65-473D-A3E4-927F09A6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2017-04-19T05:30:00Z</cp:lastPrinted>
  <dcterms:created xsi:type="dcterms:W3CDTF">2017-04-03T10:20:00Z</dcterms:created>
  <dcterms:modified xsi:type="dcterms:W3CDTF">2017-04-19T05:30:00Z</dcterms:modified>
</cp:coreProperties>
</file>